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г. СОРТАВАЛА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3"/>
        <w:spacing w:after="0"/>
        <w:jc w:val="center"/>
        <w:rPr>
          <w:sz w:val="28"/>
          <w:szCs w:val="28"/>
        </w:rPr>
      </w:pPr>
      <w:r w:rsidRPr="00F551B2">
        <w:rPr>
          <w:b/>
          <w:bCs/>
          <w:sz w:val="28"/>
          <w:szCs w:val="28"/>
        </w:rPr>
        <w:t>РЕШЕНИЕ</w:t>
      </w:r>
    </w:p>
    <w:p w:rsidR="005F61FE" w:rsidRPr="00F551B2" w:rsidRDefault="00FB74A2" w:rsidP="00466B1A">
      <w:pPr>
        <w:pStyle w:val="a3"/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25 февраля</w:t>
      </w:r>
      <w:r w:rsidR="00A74E45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6</w:t>
      </w:r>
      <w:r w:rsidR="008C534A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>г</w:t>
      </w:r>
      <w:r w:rsidR="008C534A" w:rsidRPr="00F551B2">
        <w:rPr>
          <w:b/>
          <w:bCs/>
          <w:sz w:val="28"/>
          <w:szCs w:val="28"/>
        </w:rPr>
        <w:t>ода</w:t>
      </w:r>
      <w:r w:rsidR="005F61FE" w:rsidRPr="00F551B2">
        <w:rPr>
          <w:b/>
          <w:bCs/>
          <w:sz w:val="28"/>
          <w:szCs w:val="28"/>
        </w:rPr>
        <w:t xml:space="preserve">                                                    </w:t>
      </w:r>
      <w:r w:rsidR="003010C3">
        <w:rPr>
          <w:b/>
          <w:bCs/>
          <w:sz w:val="28"/>
          <w:szCs w:val="28"/>
        </w:rPr>
        <w:t xml:space="preserve">                 </w:t>
      </w:r>
      <w:r w:rsidR="00C934EC" w:rsidRPr="00F551B2">
        <w:rPr>
          <w:b/>
          <w:bCs/>
          <w:sz w:val="28"/>
          <w:szCs w:val="28"/>
        </w:rPr>
        <w:t xml:space="preserve"> </w:t>
      </w:r>
      <w:r w:rsidR="00956BB1">
        <w:rPr>
          <w:b/>
          <w:bCs/>
          <w:sz w:val="28"/>
          <w:szCs w:val="28"/>
        </w:rPr>
        <w:t xml:space="preserve">  </w:t>
      </w:r>
      <w:r w:rsidR="005F61FE" w:rsidRPr="00F551B2">
        <w:rPr>
          <w:b/>
          <w:bCs/>
          <w:sz w:val="28"/>
          <w:szCs w:val="28"/>
        </w:rPr>
        <w:t xml:space="preserve">№ </w:t>
      </w:r>
      <w:r>
        <w:rPr>
          <w:b/>
          <w:bCs/>
          <w:sz w:val="28"/>
          <w:szCs w:val="28"/>
        </w:rPr>
        <w:t>3</w:t>
      </w:r>
      <w:r w:rsidR="00E873E1">
        <w:rPr>
          <w:b/>
          <w:bCs/>
          <w:sz w:val="28"/>
          <w:szCs w:val="28"/>
        </w:rPr>
        <w:t>/</w:t>
      </w:r>
      <w:r w:rsidR="003B3953">
        <w:rPr>
          <w:b/>
          <w:bCs/>
          <w:sz w:val="28"/>
          <w:szCs w:val="28"/>
        </w:rPr>
        <w:t>20</w:t>
      </w:r>
      <w:r w:rsidR="007D7029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6</w:t>
      </w:r>
    </w:p>
    <w:p w:rsidR="00930AF0" w:rsidRPr="00F551B2" w:rsidRDefault="005F61FE" w:rsidP="001A28D6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F551B2">
        <w:rPr>
          <w:sz w:val="28"/>
          <w:szCs w:val="28"/>
        </w:rPr>
        <w:t xml:space="preserve">                                                  </w:t>
      </w:r>
      <w:r w:rsidR="001A28D6" w:rsidRPr="00F551B2">
        <w:rPr>
          <w:sz w:val="28"/>
          <w:szCs w:val="28"/>
        </w:rPr>
        <w:t xml:space="preserve">  </w:t>
      </w:r>
      <w:r w:rsidRPr="00F551B2">
        <w:rPr>
          <w:sz w:val="28"/>
          <w:szCs w:val="28"/>
        </w:rPr>
        <w:t xml:space="preserve">г. </w:t>
      </w:r>
      <w:r w:rsidRPr="009B5CBD">
        <w:rPr>
          <w:sz w:val="28"/>
          <w:szCs w:val="28"/>
        </w:rPr>
        <w:t xml:space="preserve">Сортавала                               </w:t>
      </w:r>
      <w:r w:rsidR="00FB74A2">
        <w:rPr>
          <w:b/>
          <w:bCs/>
          <w:sz w:val="28"/>
          <w:szCs w:val="28"/>
        </w:rPr>
        <w:t>08</w:t>
      </w:r>
      <w:r w:rsidR="001A28D6" w:rsidRPr="009B5CBD">
        <w:rPr>
          <w:b/>
          <w:bCs/>
          <w:sz w:val="28"/>
          <w:szCs w:val="28"/>
        </w:rPr>
        <w:t xml:space="preserve"> ч. </w:t>
      </w:r>
      <w:r w:rsidR="00682E21">
        <w:rPr>
          <w:b/>
          <w:bCs/>
          <w:sz w:val="28"/>
          <w:szCs w:val="28"/>
        </w:rPr>
        <w:t>1</w:t>
      </w:r>
      <w:r w:rsidR="003B3953">
        <w:rPr>
          <w:b/>
          <w:bCs/>
          <w:sz w:val="28"/>
          <w:szCs w:val="28"/>
        </w:rPr>
        <w:t>4</w:t>
      </w:r>
      <w:r w:rsidRPr="009B6EB4">
        <w:rPr>
          <w:b/>
          <w:bCs/>
          <w:sz w:val="28"/>
          <w:szCs w:val="28"/>
        </w:rPr>
        <w:t xml:space="preserve"> </w:t>
      </w:r>
      <w:r w:rsidRPr="009B5CBD">
        <w:rPr>
          <w:b/>
          <w:bCs/>
          <w:sz w:val="28"/>
          <w:szCs w:val="28"/>
        </w:rPr>
        <w:t>мин.</w:t>
      </w:r>
      <w:r w:rsidRPr="00F551B2">
        <w:rPr>
          <w:b/>
          <w:bCs/>
          <w:sz w:val="28"/>
          <w:szCs w:val="28"/>
        </w:rPr>
        <w:t xml:space="preserve"> </w:t>
      </w:r>
    </w:p>
    <w:p w:rsid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DD7" w:rsidRPr="00152F90" w:rsidRDefault="00736FAE" w:rsidP="00152F9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освобождении от обязанностей</w:t>
      </w:r>
      <w:r w:rsidR="004D0DD7" w:rsidRPr="004D0DD7">
        <w:rPr>
          <w:rFonts w:ascii="Times New Roman" w:hAnsi="Times New Roman" w:cs="Times New Roman"/>
          <w:b/>
          <w:sz w:val="28"/>
          <w:szCs w:val="28"/>
        </w:rPr>
        <w:t xml:space="preserve"> члена участковой избирательной комиссии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0DD7" w:rsidRPr="004D0DD7">
        <w:rPr>
          <w:rFonts w:ascii="Times New Roman" w:hAnsi="Times New Roman" w:cs="Times New Roman"/>
          <w:b/>
          <w:sz w:val="28"/>
          <w:szCs w:val="28"/>
        </w:rPr>
        <w:t>избирательного участка №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FB74A2">
        <w:rPr>
          <w:rFonts w:ascii="Times New Roman" w:hAnsi="Times New Roman" w:cs="Times New Roman"/>
          <w:b/>
          <w:sz w:val="28"/>
          <w:szCs w:val="28"/>
        </w:rPr>
        <w:t>3</w:t>
      </w:r>
      <w:r w:rsidR="003B3953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с правом решающего голоса</w:t>
      </w:r>
    </w:p>
    <w:p w:rsidR="00152F90" w:rsidRPr="00152F90" w:rsidRDefault="002B131E" w:rsidP="004D7E75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 основании личного заявления </w:t>
      </w:r>
      <w:proofErr w:type="spellStart"/>
      <w:r w:rsidR="003B3953">
        <w:rPr>
          <w:rFonts w:ascii="Times New Roman" w:eastAsia="Calibri" w:hAnsi="Times New Roman" w:cs="Times New Roman"/>
          <w:sz w:val="28"/>
          <w:szCs w:val="28"/>
        </w:rPr>
        <w:t>Шарамыгиной</w:t>
      </w:r>
      <w:proofErr w:type="spellEnd"/>
      <w:r w:rsidR="003B3953">
        <w:rPr>
          <w:rFonts w:ascii="Times New Roman" w:eastAsia="Calibri" w:hAnsi="Times New Roman" w:cs="Times New Roman"/>
          <w:sz w:val="28"/>
          <w:szCs w:val="28"/>
        </w:rPr>
        <w:t xml:space="preserve"> Евгении Олеговны</w:t>
      </w:r>
      <w:r w:rsidR="00F82247">
        <w:rPr>
          <w:rFonts w:ascii="Times New Roman" w:eastAsia="Calibri" w:hAnsi="Times New Roman" w:cs="Times New Roman"/>
          <w:sz w:val="28"/>
          <w:szCs w:val="28"/>
        </w:rPr>
        <w:t>, р</w:t>
      </w:r>
      <w:r w:rsidR="004D0DD7" w:rsidRPr="004D0DD7">
        <w:rPr>
          <w:rFonts w:ascii="Times New Roman" w:eastAsia="Calibri" w:hAnsi="Times New Roman" w:cs="Times New Roman"/>
          <w:sz w:val="28"/>
          <w:szCs w:val="28"/>
        </w:rPr>
        <w:t xml:space="preserve">уководствуясь </w:t>
      </w:r>
      <w:r w:rsidR="00F82247">
        <w:rPr>
          <w:rFonts w:ascii="Times New Roman" w:eastAsia="Calibri" w:hAnsi="Times New Roman" w:cs="Times New Roman"/>
          <w:sz w:val="28"/>
          <w:szCs w:val="28"/>
        </w:rPr>
        <w:t xml:space="preserve">подпунктом «а» пункта 6 </w:t>
      </w:r>
      <w:r w:rsidR="004D0DD7" w:rsidRPr="004D0DD7">
        <w:rPr>
          <w:rFonts w:ascii="Times New Roman" w:eastAsia="Calibri" w:hAnsi="Times New Roman" w:cs="Times New Roman"/>
          <w:sz w:val="28"/>
          <w:szCs w:val="28"/>
        </w:rPr>
        <w:t>статьей 2</w:t>
      </w:r>
      <w:r w:rsidR="00F82247">
        <w:rPr>
          <w:rFonts w:ascii="Times New Roman" w:eastAsia="Calibri" w:hAnsi="Times New Roman" w:cs="Times New Roman"/>
          <w:sz w:val="28"/>
          <w:szCs w:val="28"/>
        </w:rPr>
        <w:t>9</w:t>
      </w:r>
      <w:r w:rsidR="004D0DD7" w:rsidRPr="004D0DD7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12 июня 2002 года №67-ФЗ «Об основных гарантиях избирательных прав и права на участие в референдуме граждан Российской Федерации», </w:t>
      </w:r>
      <w:r w:rsidR="00E873E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625043" w:rsidRPr="00ED0FCF"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ерриториальная избирательная комиссия города Сортавала</w:t>
      </w:r>
      <w:r w:rsidR="00625043" w:rsidRPr="00ED0F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054A3" w:rsidRDefault="00625043" w:rsidP="00A74E45">
      <w:pPr>
        <w:pStyle w:val="a4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Е Ш И Л А:</w:t>
      </w:r>
    </w:p>
    <w:p w:rsidR="00152F90" w:rsidRPr="004D0DD7" w:rsidRDefault="00152F90" w:rsidP="00A74E45">
      <w:pPr>
        <w:pStyle w:val="a4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F4B44" w:rsidRPr="00FB74A2" w:rsidRDefault="008F4B44" w:rsidP="008F4B44">
      <w:pPr>
        <w:suppressLineNumbers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>
        <w:rPr>
          <w:rFonts w:ascii="Times New Roman" w:eastAsia="Calibri" w:hAnsi="Times New Roman" w:cs="Times New Roman"/>
          <w:sz w:val="28"/>
          <w:szCs w:val="28"/>
        </w:rPr>
        <w:t>Освободить от обязанностей члена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D0DD7">
        <w:rPr>
          <w:rFonts w:ascii="Times New Roman" w:hAnsi="Times New Roman" w:cs="Times New Roman"/>
          <w:sz w:val="28"/>
          <w:szCs w:val="28"/>
        </w:rPr>
        <w:t>участковой избирательной комиссии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FB74A2">
        <w:rPr>
          <w:rFonts w:ascii="Times New Roman" w:hAnsi="Times New Roman" w:cs="Times New Roman"/>
          <w:sz w:val="28"/>
          <w:szCs w:val="28"/>
        </w:rPr>
        <w:t>3</w:t>
      </w:r>
      <w:r w:rsidR="003B395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DD7">
        <w:rPr>
          <w:rFonts w:ascii="Times New Roman" w:eastAsia="Calibri" w:hAnsi="Times New Roman" w:cs="Times New Roman"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3B3953">
        <w:rPr>
          <w:rFonts w:ascii="Times New Roman" w:eastAsia="Calibri" w:hAnsi="Times New Roman" w:cs="Times New Roman"/>
          <w:sz w:val="28"/>
          <w:szCs w:val="28"/>
        </w:rPr>
        <w:t>Шарамыгину</w:t>
      </w:r>
      <w:proofErr w:type="spellEnd"/>
      <w:r w:rsidR="003B3953">
        <w:rPr>
          <w:rFonts w:ascii="Times New Roman" w:eastAsia="Calibri" w:hAnsi="Times New Roman" w:cs="Times New Roman"/>
          <w:sz w:val="28"/>
          <w:szCs w:val="28"/>
        </w:rPr>
        <w:t xml:space="preserve"> Евгению Олеговну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D0DD7">
        <w:rPr>
          <w:rFonts w:ascii="Times New Roman" w:hAnsi="Times New Roman" w:cs="Times New Roman"/>
          <w:sz w:val="28"/>
          <w:szCs w:val="28"/>
        </w:rPr>
        <w:t>выдвинут</w:t>
      </w:r>
      <w:r w:rsidR="00FB74A2">
        <w:rPr>
          <w:rFonts w:ascii="Times New Roman" w:hAnsi="Times New Roman" w:cs="Times New Roman"/>
          <w:sz w:val="28"/>
          <w:szCs w:val="28"/>
        </w:rPr>
        <w:t>ую</w:t>
      </w:r>
      <w:r w:rsidRPr="004D0DD7">
        <w:rPr>
          <w:rFonts w:ascii="Times New Roman" w:hAnsi="Times New Roman" w:cs="Times New Roman"/>
          <w:sz w:val="28"/>
          <w:szCs w:val="28"/>
        </w:rPr>
        <w:t xml:space="preserve"> </w:t>
      </w:r>
      <w:r w:rsidR="00D0358C" w:rsidRPr="00D0358C">
        <w:rPr>
          <w:rFonts w:ascii="Times New Roman" w:eastAsia="Calibri" w:hAnsi="Times New Roman" w:cs="Times New Roman"/>
          <w:sz w:val="28"/>
          <w:szCs w:val="28"/>
        </w:rPr>
        <w:t>собрание</w:t>
      </w:r>
      <w:r w:rsidR="00D0358C">
        <w:rPr>
          <w:rFonts w:ascii="Times New Roman" w:eastAsia="Calibri" w:hAnsi="Times New Roman" w:cs="Times New Roman"/>
          <w:sz w:val="28"/>
          <w:szCs w:val="28"/>
        </w:rPr>
        <w:t>м</w:t>
      </w:r>
      <w:r w:rsidR="00D0358C" w:rsidRPr="00D0358C">
        <w:rPr>
          <w:rFonts w:ascii="Times New Roman" w:eastAsia="Calibri" w:hAnsi="Times New Roman" w:cs="Times New Roman"/>
          <w:sz w:val="28"/>
          <w:szCs w:val="28"/>
        </w:rPr>
        <w:t xml:space="preserve"> избирателей по месту работы</w:t>
      </w:r>
      <w:r w:rsidR="001333F2" w:rsidRPr="001333F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F4B44" w:rsidRPr="004D0DD7" w:rsidRDefault="008F4B44" w:rsidP="008F4B44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. Направить настоящее решение в Избирательную комиссию Республики Карелия и в 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4D0DD7">
        <w:rPr>
          <w:rFonts w:ascii="Times New Roman" w:eastAsia="Calibri" w:hAnsi="Times New Roman" w:cs="Times New Roman"/>
          <w:sz w:val="28"/>
          <w:szCs w:val="28"/>
        </w:rPr>
        <w:t>частковую избирательную комиссию избирательного участка №</w:t>
      </w:r>
      <w:r w:rsidR="00FB74A2">
        <w:rPr>
          <w:rFonts w:ascii="Times New Roman" w:eastAsia="Calibri" w:hAnsi="Times New Roman" w:cs="Times New Roman"/>
          <w:sz w:val="28"/>
          <w:szCs w:val="28"/>
        </w:rPr>
        <w:t xml:space="preserve"> 13</w:t>
      </w:r>
      <w:r w:rsidR="003B3953">
        <w:rPr>
          <w:rFonts w:ascii="Times New Roman" w:eastAsia="Calibri" w:hAnsi="Times New Roman" w:cs="Times New Roman"/>
          <w:sz w:val="28"/>
          <w:szCs w:val="28"/>
        </w:rPr>
        <w:t>9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азместить на официальном сайте администрации Сортавальского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7E2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информационно-телекоммуникационной 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сети «Интернет» в информационном блоке «Территориальная избирательная комиссия </w:t>
      </w:r>
      <w:proofErr w:type="gramStart"/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Сортавала»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4B44" w:rsidRDefault="008F4B44" w:rsidP="008F4B44">
      <w:pPr>
        <w:pStyle w:val="a3"/>
        <w:spacing w:after="0" w:line="102" w:lineRule="atLeast"/>
        <w:ind w:firstLine="709"/>
        <w:jc w:val="both"/>
        <w:rPr>
          <w:sz w:val="28"/>
          <w:szCs w:val="28"/>
        </w:rPr>
      </w:pPr>
      <w:r w:rsidRPr="00BB677E">
        <w:rPr>
          <w:sz w:val="28"/>
          <w:szCs w:val="28"/>
        </w:rPr>
        <w:t xml:space="preserve">ГОЛОСОВАЛИ: «За» </w:t>
      </w:r>
      <w:r w:rsidR="00123814">
        <w:rPr>
          <w:sz w:val="28"/>
          <w:szCs w:val="28"/>
        </w:rPr>
        <w:t>8</w:t>
      </w:r>
      <w:r w:rsidRPr="00BB677E">
        <w:rPr>
          <w:sz w:val="28"/>
          <w:szCs w:val="28"/>
        </w:rPr>
        <w:t>, «Против» - 0.</w:t>
      </w:r>
    </w:p>
    <w:p w:rsidR="00F82247" w:rsidRDefault="00F82247" w:rsidP="00E873E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75FE" w:rsidRDefault="002575FE" w:rsidP="002575F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0531C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0531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избирательной</w:t>
      </w:r>
    </w:p>
    <w:p w:rsidR="002575FE" w:rsidRPr="0020531C" w:rsidRDefault="002575FE" w:rsidP="002575F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города Сортавала</w:t>
      </w:r>
      <w:r w:rsidRPr="0020531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О.В. Сысоева</w:t>
      </w:r>
    </w:p>
    <w:p w:rsidR="002575FE" w:rsidRDefault="002575FE" w:rsidP="002575FE">
      <w:pPr>
        <w:shd w:val="clear" w:color="auto" w:fill="FFFFFF"/>
        <w:spacing w:before="100" w:beforeAutospacing="1" w:line="102" w:lineRule="atLeast"/>
      </w:pPr>
      <w:r w:rsidRPr="0058082A">
        <w:rPr>
          <w:rFonts w:ascii="Times New Roman" w:hAnsi="Times New Roman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О.Н. Мацкевич</w:t>
      </w:r>
    </w:p>
    <w:p w:rsidR="00650A8E" w:rsidRPr="00525038" w:rsidRDefault="00650A8E" w:rsidP="002575FE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650A8E" w:rsidRPr="00525038" w:rsidSect="003318F7">
      <w:headerReference w:type="default" r:id="rId8"/>
      <w:pgSz w:w="11906" w:h="16838"/>
      <w:pgMar w:top="568" w:right="709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2228" w:rsidRDefault="00132228" w:rsidP="00DB1A2A">
      <w:pPr>
        <w:spacing w:after="0" w:line="240" w:lineRule="auto"/>
      </w:pPr>
      <w:r>
        <w:separator/>
      </w:r>
    </w:p>
  </w:endnote>
  <w:endnote w:type="continuationSeparator" w:id="0">
    <w:p w:rsidR="00132228" w:rsidRDefault="00132228" w:rsidP="00DB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2228" w:rsidRDefault="00132228" w:rsidP="00DB1A2A">
      <w:pPr>
        <w:spacing w:after="0" w:line="240" w:lineRule="auto"/>
      </w:pPr>
      <w:r>
        <w:separator/>
      </w:r>
    </w:p>
  </w:footnote>
  <w:footnote w:type="continuationSeparator" w:id="0">
    <w:p w:rsidR="00132228" w:rsidRDefault="00132228" w:rsidP="00DB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0704"/>
    </w:sdtPr>
    <w:sdtContent>
      <w:p w:rsidR="00DB1A2A" w:rsidRDefault="00EE2AB1">
        <w:pPr>
          <w:pStyle w:val="a7"/>
          <w:jc w:val="center"/>
        </w:pPr>
        <w:fldSimple w:instr=" PAGE   \* MERGEFORMAT ">
          <w:r w:rsidR="003318F7">
            <w:rPr>
              <w:noProof/>
            </w:rPr>
            <w:t>2</w:t>
          </w:r>
        </w:fldSimple>
      </w:p>
    </w:sdtContent>
  </w:sdt>
  <w:p w:rsidR="00DB1A2A" w:rsidRDefault="00DB1A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F532A"/>
    <w:multiLevelType w:val="multilevel"/>
    <w:tmpl w:val="5E147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61489"/>
    <w:multiLevelType w:val="multilevel"/>
    <w:tmpl w:val="F7E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8E21B8"/>
    <w:multiLevelType w:val="hybridMultilevel"/>
    <w:tmpl w:val="ACBC41CE"/>
    <w:lvl w:ilvl="0" w:tplc="93C2F4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B902BE"/>
    <w:multiLevelType w:val="multilevel"/>
    <w:tmpl w:val="DB36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F73598D"/>
    <w:multiLevelType w:val="multilevel"/>
    <w:tmpl w:val="995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9"/>
  </w:num>
  <w:num w:numId="8">
    <w:abstractNumId w:val="7"/>
  </w:num>
  <w:num w:numId="9">
    <w:abstractNumId w:val="11"/>
  </w:num>
  <w:num w:numId="10">
    <w:abstractNumId w:val="4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11DE0"/>
    <w:rsid w:val="00012362"/>
    <w:rsid w:val="00014512"/>
    <w:rsid w:val="00015FAF"/>
    <w:rsid w:val="00020206"/>
    <w:rsid w:val="000315C1"/>
    <w:rsid w:val="000402B4"/>
    <w:rsid w:val="00045F50"/>
    <w:rsid w:val="00047D02"/>
    <w:rsid w:val="00056ED5"/>
    <w:rsid w:val="000661FB"/>
    <w:rsid w:val="000758C4"/>
    <w:rsid w:val="00075987"/>
    <w:rsid w:val="00076420"/>
    <w:rsid w:val="00080DA4"/>
    <w:rsid w:val="000812F2"/>
    <w:rsid w:val="00083DE6"/>
    <w:rsid w:val="00090426"/>
    <w:rsid w:val="00097A6A"/>
    <w:rsid w:val="000A7881"/>
    <w:rsid w:val="000B5710"/>
    <w:rsid w:val="000C34A2"/>
    <w:rsid w:val="000C549B"/>
    <w:rsid w:val="000C5BCB"/>
    <w:rsid w:val="000E0095"/>
    <w:rsid w:val="000E0B82"/>
    <w:rsid w:val="000E598B"/>
    <w:rsid w:val="000E5C90"/>
    <w:rsid w:val="000E7ABB"/>
    <w:rsid w:val="0010072B"/>
    <w:rsid w:val="00110DB0"/>
    <w:rsid w:val="00112912"/>
    <w:rsid w:val="00117A84"/>
    <w:rsid w:val="00121C87"/>
    <w:rsid w:val="00123814"/>
    <w:rsid w:val="00126D00"/>
    <w:rsid w:val="00132228"/>
    <w:rsid w:val="00132E65"/>
    <w:rsid w:val="001333F2"/>
    <w:rsid w:val="00142DEE"/>
    <w:rsid w:val="00152F90"/>
    <w:rsid w:val="00172CD1"/>
    <w:rsid w:val="00177059"/>
    <w:rsid w:val="001835B7"/>
    <w:rsid w:val="001921CE"/>
    <w:rsid w:val="00195C87"/>
    <w:rsid w:val="001A28D6"/>
    <w:rsid w:val="001A2DB6"/>
    <w:rsid w:val="001B1A69"/>
    <w:rsid w:val="001C58EF"/>
    <w:rsid w:val="001D2B7E"/>
    <w:rsid w:val="001D4F74"/>
    <w:rsid w:val="001D59EA"/>
    <w:rsid w:val="001E16C2"/>
    <w:rsid w:val="001E2717"/>
    <w:rsid w:val="001E5C7C"/>
    <w:rsid w:val="001E7C2F"/>
    <w:rsid w:val="001F251F"/>
    <w:rsid w:val="001F306D"/>
    <w:rsid w:val="001F750F"/>
    <w:rsid w:val="002174F5"/>
    <w:rsid w:val="002175E5"/>
    <w:rsid w:val="00217BD8"/>
    <w:rsid w:val="00225457"/>
    <w:rsid w:val="002417A0"/>
    <w:rsid w:val="00241B2E"/>
    <w:rsid w:val="00246265"/>
    <w:rsid w:val="002575FE"/>
    <w:rsid w:val="00263A1F"/>
    <w:rsid w:val="00265F7C"/>
    <w:rsid w:val="00272D1F"/>
    <w:rsid w:val="0028183C"/>
    <w:rsid w:val="00281B4E"/>
    <w:rsid w:val="002908E7"/>
    <w:rsid w:val="0029440A"/>
    <w:rsid w:val="002A2D9A"/>
    <w:rsid w:val="002A524E"/>
    <w:rsid w:val="002B131E"/>
    <w:rsid w:val="002B2D08"/>
    <w:rsid w:val="002B5DAA"/>
    <w:rsid w:val="002B634A"/>
    <w:rsid w:val="002C5A40"/>
    <w:rsid w:val="002D3C93"/>
    <w:rsid w:val="002D4906"/>
    <w:rsid w:val="00300677"/>
    <w:rsid w:val="003010C3"/>
    <w:rsid w:val="00304579"/>
    <w:rsid w:val="00315E0F"/>
    <w:rsid w:val="00321250"/>
    <w:rsid w:val="003318F7"/>
    <w:rsid w:val="0033299D"/>
    <w:rsid w:val="00333947"/>
    <w:rsid w:val="00333E4A"/>
    <w:rsid w:val="00340C07"/>
    <w:rsid w:val="00343A42"/>
    <w:rsid w:val="00363254"/>
    <w:rsid w:val="003807DB"/>
    <w:rsid w:val="00380995"/>
    <w:rsid w:val="00391497"/>
    <w:rsid w:val="003A2FCE"/>
    <w:rsid w:val="003A38B0"/>
    <w:rsid w:val="003A782F"/>
    <w:rsid w:val="003B2531"/>
    <w:rsid w:val="003B3953"/>
    <w:rsid w:val="003C23F2"/>
    <w:rsid w:val="003D5DD9"/>
    <w:rsid w:val="003E4560"/>
    <w:rsid w:val="003E713B"/>
    <w:rsid w:val="003F1484"/>
    <w:rsid w:val="003F5843"/>
    <w:rsid w:val="00400F35"/>
    <w:rsid w:val="004161A8"/>
    <w:rsid w:val="00430B87"/>
    <w:rsid w:val="00431BB6"/>
    <w:rsid w:val="00433530"/>
    <w:rsid w:val="004432EB"/>
    <w:rsid w:val="00444BCC"/>
    <w:rsid w:val="00445781"/>
    <w:rsid w:val="004534D1"/>
    <w:rsid w:val="00454836"/>
    <w:rsid w:val="004555F9"/>
    <w:rsid w:val="00466B1A"/>
    <w:rsid w:val="00494E0F"/>
    <w:rsid w:val="004A53E6"/>
    <w:rsid w:val="004B43FD"/>
    <w:rsid w:val="004B5A1A"/>
    <w:rsid w:val="004C741A"/>
    <w:rsid w:val="004D0DD7"/>
    <w:rsid w:val="004D7E75"/>
    <w:rsid w:val="004E2A5F"/>
    <w:rsid w:val="004E5865"/>
    <w:rsid w:val="004E6CE0"/>
    <w:rsid w:val="004F3B88"/>
    <w:rsid w:val="005166B9"/>
    <w:rsid w:val="00525038"/>
    <w:rsid w:val="00525FD2"/>
    <w:rsid w:val="005435FA"/>
    <w:rsid w:val="00543A7B"/>
    <w:rsid w:val="0055251F"/>
    <w:rsid w:val="00552609"/>
    <w:rsid w:val="005536A4"/>
    <w:rsid w:val="005538AC"/>
    <w:rsid w:val="00555648"/>
    <w:rsid w:val="0055620D"/>
    <w:rsid w:val="0056726A"/>
    <w:rsid w:val="00571800"/>
    <w:rsid w:val="005742C2"/>
    <w:rsid w:val="00581403"/>
    <w:rsid w:val="0058616C"/>
    <w:rsid w:val="005901E2"/>
    <w:rsid w:val="0059080D"/>
    <w:rsid w:val="00592531"/>
    <w:rsid w:val="005965C4"/>
    <w:rsid w:val="00597FC7"/>
    <w:rsid w:val="005A2540"/>
    <w:rsid w:val="005A2F97"/>
    <w:rsid w:val="005A3481"/>
    <w:rsid w:val="005C50FE"/>
    <w:rsid w:val="005C6964"/>
    <w:rsid w:val="005C78C5"/>
    <w:rsid w:val="005D6FF4"/>
    <w:rsid w:val="005D77B5"/>
    <w:rsid w:val="005D7D26"/>
    <w:rsid w:val="005E2498"/>
    <w:rsid w:val="005E24DF"/>
    <w:rsid w:val="005E42D3"/>
    <w:rsid w:val="005F2C4A"/>
    <w:rsid w:val="005F61FE"/>
    <w:rsid w:val="006054A3"/>
    <w:rsid w:val="006108DF"/>
    <w:rsid w:val="00613409"/>
    <w:rsid w:val="00617262"/>
    <w:rsid w:val="00625043"/>
    <w:rsid w:val="00627035"/>
    <w:rsid w:val="006338E3"/>
    <w:rsid w:val="006462C6"/>
    <w:rsid w:val="006501F9"/>
    <w:rsid w:val="00650A8E"/>
    <w:rsid w:val="00654320"/>
    <w:rsid w:val="006661B7"/>
    <w:rsid w:val="00677BA1"/>
    <w:rsid w:val="00682E21"/>
    <w:rsid w:val="006837A6"/>
    <w:rsid w:val="0068495D"/>
    <w:rsid w:val="006910FB"/>
    <w:rsid w:val="0069161D"/>
    <w:rsid w:val="006A0541"/>
    <w:rsid w:val="006A7F6B"/>
    <w:rsid w:val="006C0267"/>
    <w:rsid w:val="006C1619"/>
    <w:rsid w:val="006C4A59"/>
    <w:rsid w:val="006E41C9"/>
    <w:rsid w:val="006E5718"/>
    <w:rsid w:val="006E610D"/>
    <w:rsid w:val="006F3A06"/>
    <w:rsid w:val="006F5091"/>
    <w:rsid w:val="00711B3B"/>
    <w:rsid w:val="0072096C"/>
    <w:rsid w:val="00724F9F"/>
    <w:rsid w:val="0073533E"/>
    <w:rsid w:val="00736FAE"/>
    <w:rsid w:val="007421D4"/>
    <w:rsid w:val="00744FAC"/>
    <w:rsid w:val="00752BBA"/>
    <w:rsid w:val="0076198C"/>
    <w:rsid w:val="00762DFC"/>
    <w:rsid w:val="00772836"/>
    <w:rsid w:val="007770B2"/>
    <w:rsid w:val="0078186E"/>
    <w:rsid w:val="00795AA4"/>
    <w:rsid w:val="007A66A6"/>
    <w:rsid w:val="007A6CA8"/>
    <w:rsid w:val="007B70D2"/>
    <w:rsid w:val="007D7029"/>
    <w:rsid w:val="007E7C2E"/>
    <w:rsid w:val="00801A1C"/>
    <w:rsid w:val="00805BD2"/>
    <w:rsid w:val="00812D79"/>
    <w:rsid w:val="008159D6"/>
    <w:rsid w:val="00816972"/>
    <w:rsid w:val="00835FC5"/>
    <w:rsid w:val="00836180"/>
    <w:rsid w:val="008403B5"/>
    <w:rsid w:val="00852D48"/>
    <w:rsid w:val="00861F4F"/>
    <w:rsid w:val="008620A1"/>
    <w:rsid w:val="00864374"/>
    <w:rsid w:val="00866E5A"/>
    <w:rsid w:val="0087083A"/>
    <w:rsid w:val="008740D1"/>
    <w:rsid w:val="0087453B"/>
    <w:rsid w:val="00877323"/>
    <w:rsid w:val="00877A62"/>
    <w:rsid w:val="00886391"/>
    <w:rsid w:val="00894AA6"/>
    <w:rsid w:val="008A0DB1"/>
    <w:rsid w:val="008A66CA"/>
    <w:rsid w:val="008B536A"/>
    <w:rsid w:val="008C534A"/>
    <w:rsid w:val="008D247B"/>
    <w:rsid w:val="008D4BE7"/>
    <w:rsid w:val="008E02A7"/>
    <w:rsid w:val="008E0F38"/>
    <w:rsid w:val="008E2AD9"/>
    <w:rsid w:val="008E4D75"/>
    <w:rsid w:val="008E52B4"/>
    <w:rsid w:val="008E7BB1"/>
    <w:rsid w:val="008F4B44"/>
    <w:rsid w:val="00900828"/>
    <w:rsid w:val="00901CEF"/>
    <w:rsid w:val="009074A4"/>
    <w:rsid w:val="009107D5"/>
    <w:rsid w:val="009110B3"/>
    <w:rsid w:val="00911D5C"/>
    <w:rsid w:val="00922178"/>
    <w:rsid w:val="009250A9"/>
    <w:rsid w:val="00930AF0"/>
    <w:rsid w:val="00932F76"/>
    <w:rsid w:val="009355B2"/>
    <w:rsid w:val="00936A19"/>
    <w:rsid w:val="00956BB1"/>
    <w:rsid w:val="00973C2C"/>
    <w:rsid w:val="0098186D"/>
    <w:rsid w:val="00983538"/>
    <w:rsid w:val="009A1E9B"/>
    <w:rsid w:val="009B099E"/>
    <w:rsid w:val="009B5CBD"/>
    <w:rsid w:val="009B6EB4"/>
    <w:rsid w:val="009D29E4"/>
    <w:rsid w:val="009D6E77"/>
    <w:rsid w:val="009E28F5"/>
    <w:rsid w:val="009E5378"/>
    <w:rsid w:val="009F2803"/>
    <w:rsid w:val="00A0080C"/>
    <w:rsid w:val="00A01AED"/>
    <w:rsid w:val="00A0667E"/>
    <w:rsid w:val="00A078F3"/>
    <w:rsid w:val="00A13437"/>
    <w:rsid w:val="00A16F85"/>
    <w:rsid w:val="00A20D77"/>
    <w:rsid w:val="00A5762F"/>
    <w:rsid w:val="00A62D11"/>
    <w:rsid w:val="00A661B1"/>
    <w:rsid w:val="00A7432D"/>
    <w:rsid w:val="00A74E45"/>
    <w:rsid w:val="00AA0AEA"/>
    <w:rsid w:val="00AA66DE"/>
    <w:rsid w:val="00AA6B96"/>
    <w:rsid w:val="00AB0C41"/>
    <w:rsid w:val="00AB13CA"/>
    <w:rsid w:val="00AB7EDC"/>
    <w:rsid w:val="00AD6496"/>
    <w:rsid w:val="00AD74C8"/>
    <w:rsid w:val="00AE0DC9"/>
    <w:rsid w:val="00AE4381"/>
    <w:rsid w:val="00AF2B6F"/>
    <w:rsid w:val="00B12C56"/>
    <w:rsid w:val="00B12DAF"/>
    <w:rsid w:val="00B14BD8"/>
    <w:rsid w:val="00B2506B"/>
    <w:rsid w:val="00B268D5"/>
    <w:rsid w:val="00B31E29"/>
    <w:rsid w:val="00B33167"/>
    <w:rsid w:val="00B334C8"/>
    <w:rsid w:val="00B33588"/>
    <w:rsid w:val="00B4055E"/>
    <w:rsid w:val="00B42B41"/>
    <w:rsid w:val="00B47951"/>
    <w:rsid w:val="00B52F47"/>
    <w:rsid w:val="00B6253A"/>
    <w:rsid w:val="00B814EA"/>
    <w:rsid w:val="00B81C72"/>
    <w:rsid w:val="00B83414"/>
    <w:rsid w:val="00B83657"/>
    <w:rsid w:val="00BA0727"/>
    <w:rsid w:val="00BA13D1"/>
    <w:rsid w:val="00BA4E76"/>
    <w:rsid w:val="00BB677E"/>
    <w:rsid w:val="00BB7605"/>
    <w:rsid w:val="00BD01B8"/>
    <w:rsid w:val="00BD123F"/>
    <w:rsid w:val="00BE1776"/>
    <w:rsid w:val="00C0376A"/>
    <w:rsid w:val="00C07E66"/>
    <w:rsid w:val="00C15CF5"/>
    <w:rsid w:val="00C21B6F"/>
    <w:rsid w:val="00C3027D"/>
    <w:rsid w:val="00C46392"/>
    <w:rsid w:val="00C51586"/>
    <w:rsid w:val="00C534CA"/>
    <w:rsid w:val="00C57D30"/>
    <w:rsid w:val="00C84702"/>
    <w:rsid w:val="00C87BCC"/>
    <w:rsid w:val="00C907CC"/>
    <w:rsid w:val="00C928A4"/>
    <w:rsid w:val="00C934EC"/>
    <w:rsid w:val="00C97C1C"/>
    <w:rsid w:val="00CA0C36"/>
    <w:rsid w:val="00CA37EC"/>
    <w:rsid w:val="00CA4E30"/>
    <w:rsid w:val="00CB4AB1"/>
    <w:rsid w:val="00CF2A63"/>
    <w:rsid w:val="00CF3F99"/>
    <w:rsid w:val="00CF518D"/>
    <w:rsid w:val="00CF54B5"/>
    <w:rsid w:val="00D0358C"/>
    <w:rsid w:val="00D173D2"/>
    <w:rsid w:val="00D21E4C"/>
    <w:rsid w:val="00D244C1"/>
    <w:rsid w:val="00D250C9"/>
    <w:rsid w:val="00D33F89"/>
    <w:rsid w:val="00D37EE6"/>
    <w:rsid w:val="00D41762"/>
    <w:rsid w:val="00D41A23"/>
    <w:rsid w:val="00D433C2"/>
    <w:rsid w:val="00D47132"/>
    <w:rsid w:val="00D503F0"/>
    <w:rsid w:val="00D63F81"/>
    <w:rsid w:val="00D67443"/>
    <w:rsid w:val="00D73BC3"/>
    <w:rsid w:val="00D75EFC"/>
    <w:rsid w:val="00D92A12"/>
    <w:rsid w:val="00D975CC"/>
    <w:rsid w:val="00DB1A2A"/>
    <w:rsid w:val="00DC43BF"/>
    <w:rsid w:val="00DC71C5"/>
    <w:rsid w:val="00DD50C8"/>
    <w:rsid w:val="00DD6F88"/>
    <w:rsid w:val="00DE2262"/>
    <w:rsid w:val="00DF166D"/>
    <w:rsid w:val="00E06162"/>
    <w:rsid w:val="00E06683"/>
    <w:rsid w:val="00E22333"/>
    <w:rsid w:val="00E5555E"/>
    <w:rsid w:val="00E60577"/>
    <w:rsid w:val="00E73342"/>
    <w:rsid w:val="00E757C7"/>
    <w:rsid w:val="00E75C89"/>
    <w:rsid w:val="00E83C64"/>
    <w:rsid w:val="00E873E1"/>
    <w:rsid w:val="00E9140C"/>
    <w:rsid w:val="00E96526"/>
    <w:rsid w:val="00EA0EB5"/>
    <w:rsid w:val="00EA28D1"/>
    <w:rsid w:val="00EA517D"/>
    <w:rsid w:val="00EB3B1F"/>
    <w:rsid w:val="00EC685F"/>
    <w:rsid w:val="00EE2AB1"/>
    <w:rsid w:val="00EE4B8B"/>
    <w:rsid w:val="00EE4C5A"/>
    <w:rsid w:val="00EF30A5"/>
    <w:rsid w:val="00EF33EA"/>
    <w:rsid w:val="00EF4BA6"/>
    <w:rsid w:val="00EF7E1A"/>
    <w:rsid w:val="00F0125A"/>
    <w:rsid w:val="00F318BB"/>
    <w:rsid w:val="00F35DE0"/>
    <w:rsid w:val="00F551B2"/>
    <w:rsid w:val="00F64188"/>
    <w:rsid w:val="00F74AD4"/>
    <w:rsid w:val="00F82247"/>
    <w:rsid w:val="00F83C17"/>
    <w:rsid w:val="00F8581C"/>
    <w:rsid w:val="00FB0484"/>
    <w:rsid w:val="00FB15D1"/>
    <w:rsid w:val="00FB74A2"/>
    <w:rsid w:val="00FC5CEE"/>
    <w:rsid w:val="00FC74CD"/>
    <w:rsid w:val="00FD57DF"/>
    <w:rsid w:val="00FE2EF0"/>
    <w:rsid w:val="00FE3C46"/>
    <w:rsid w:val="00FF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A2A"/>
  </w:style>
  <w:style w:type="paragraph" w:styleId="a9">
    <w:name w:val="footer"/>
    <w:basedOn w:val="a"/>
    <w:link w:val="aa"/>
    <w:uiPriority w:val="99"/>
    <w:semiHidden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B1A2A"/>
  </w:style>
  <w:style w:type="paragraph" w:styleId="ab">
    <w:name w:val="Balloon Text"/>
    <w:basedOn w:val="a"/>
    <w:link w:val="ac"/>
    <w:uiPriority w:val="99"/>
    <w:semiHidden/>
    <w:unhideWhenUsed/>
    <w:rsid w:val="0065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20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4B5A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B5A1A"/>
  </w:style>
  <w:style w:type="character" w:styleId="af">
    <w:name w:val="Strong"/>
    <w:basedOn w:val="a0"/>
    <w:uiPriority w:val="22"/>
    <w:qFormat/>
    <w:rsid w:val="007A6C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9DFA1C-691D-420B-9758-9D9015CCE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4</cp:revision>
  <cp:lastPrinted>2026-02-25T08:25:00Z</cp:lastPrinted>
  <dcterms:created xsi:type="dcterms:W3CDTF">2026-02-24T13:47:00Z</dcterms:created>
  <dcterms:modified xsi:type="dcterms:W3CDTF">2026-02-25T08:26:00Z</dcterms:modified>
</cp:coreProperties>
</file>